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D4" w:rsidRPr="00966CD4" w:rsidRDefault="003C54F4" w:rsidP="00966CD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参　加　辞　退</w:t>
      </w:r>
      <w:r w:rsidR="0058310D">
        <w:rPr>
          <w:rFonts w:ascii="ＭＳ ゴシック" w:hAnsi="ＭＳ 明朝" w:hint="eastAsia"/>
          <w:b/>
          <w:bCs/>
          <w:sz w:val="32"/>
          <w:szCs w:val="32"/>
        </w:rPr>
        <w:t xml:space="preserve">　</w:t>
      </w:r>
      <w:r>
        <w:rPr>
          <w:rFonts w:ascii="ＭＳ ゴシック" w:hAnsi="ＭＳ 明朝" w:hint="eastAsia"/>
          <w:b/>
          <w:bCs/>
          <w:sz w:val="32"/>
          <w:szCs w:val="32"/>
        </w:rPr>
        <w:t>届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4837D6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E21DE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966CD4" w:rsidRPr="00966CD4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4837D6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和水町長　</w:t>
      </w:r>
      <w:r w:rsidRPr="0044606B">
        <w:rPr>
          <w:rFonts w:asciiTheme="minorEastAsia" w:eastAsiaTheme="minorEastAsia" w:hAnsiTheme="minorEastAsia" w:hint="eastAsia"/>
          <w:sz w:val="22"/>
          <w:szCs w:val="22"/>
        </w:rPr>
        <w:t>髙　泰</w:t>
      </w:r>
      <w:r w:rsidR="00854952">
        <w:rPr>
          <w:rFonts w:ascii="ＭＳ 明朝" w:hAnsi="ＭＳ 明朝" w:hint="eastAsia"/>
          <w:sz w:val="22"/>
          <w:szCs w:val="22"/>
        </w:rPr>
        <w:t xml:space="preserve">　</w:t>
      </w:r>
      <w:r w:rsidR="00966CD4" w:rsidRPr="00966CD4">
        <w:rPr>
          <w:rFonts w:ascii="ＭＳ 明朝" w:hAnsi="ＭＳ 明朝" w:hint="eastAsia"/>
          <w:sz w:val="22"/>
          <w:szCs w:val="22"/>
        </w:rPr>
        <w:t>様</w:t>
      </w:r>
    </w:p>
    <w:p w:rsid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F422E">
        <w:rPr>
          <w:rFonts w:ascii="ＭＳ 明朝" w:hAnsi="ＭＳ 明朝" w:hint="eastAsia"/>
          <w:sz w:val="22"/>
          <w:szCs w:val="22"/>
        </w:rPr>
        <w:t>住所又は</w:t>
      </w:r>
      <w:r w:rsidR="009F422E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3C54F4" w:rsidRPr="00966CD4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CE290F">
        <w:rPr>
          <w:rFonts w:ascii="ＭＳ 明朝" w:hAnsi="ＭＳ 明朝" w:hint="eastAsia"/>
          <w:sz w:val="22"/>
          <w:szCs w:val="22"/>
        </w:rPr>
        <w:t>下記の業務に</w:t>
      </w:r>
      <w:r w:rsidR="003C54F4">
        <w:rPr>
          <w:rFonts w:ascii="ＭＳ 明朝" w:hAnsi="ＭＳ 明朝" w:hint="eastAsia"/>
          <w:sz w:val="22"/>
          <w:szCs w:val="22"/>
        </w:rPr>
        <w:t>参加を申し込みましたが、</w:t>
      </w:r>
      <w:r w:rsidR="00CE699C">
        <w:rPr>
          <w:rFonts w:ascii="ＭＳ 明朝" w:hAnsi="ＭＳ 明朝" w:hint="eastAsia"/>
          <w:sz w:val="22"/>
          <w:szCs w:val="22"/>
        </w:rPr>
        <w:t>都合により</w:t>
      </w:r>
      <w:r w:rsidR="003C54F4">
        <w:rPr>
          <w:rFonts w:ascii="ＭＳ 明朝" w:hAnsi="ＭＳ 明朝" w:hint="eastAsia"/>
          <w:sz w:val="22"/>
          <w:szCs w:val="22"/>
        </w:rPr>
        <w:t>参加を</w:t>
      </w:r>
      <w:r w:rsidR="00474D75">
        <w:rPr>
          <w:rFonts w:ascii="ＭＳ 明朝" w:hAnsi="ＭＳ 明朝" w:hint="eastAsia"/>
          <w:sz w:val="22"/>
          <w:szCs w:val="22"/>
        </w:rPr>
        <w:t>辞退します。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CE290F" w:rsidRDefault="00CE290F" w:rsidP="00CE290F">
      <w:pPr>
        <w:pStyle w:val="a6"/>
      </w:pPr>
      <w:r>
        <w:rPr>
          <w:rFonts w:hint="eastAsia"/>
        </w:rPr>
        <w:t>記</w:t>
      </w:r>
    </w:p>
    <w:p w:rsidR="00CE290F" w:rsidRDefault="00CE290F" w:rsidP="00CE290F"/>
    <w:p w:rsidR="00A920E0" w:rsidRDefault="001A57DF" w:rsidP="001A57DF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業務名：</w:t>
      </w:r>
      <w:r w:rsidR="004837D6">
        <w:rPr>
          <w:rFonts w:ascii="ＭＳ Ｐ明朝" w:eastAsia="ＭＳ Ｐ明朝" w:hAnsi="ＭＳ Ｐ明朝" w:hint="eastAsia"/>
          <w:kern w:val="0"/>
          <w:sz w:val="22"/>
        </w:rPr>
        <w:t>和水町立菊水</w:t>
      </w:r>
      <w:r>
        <w:rPr>
          <w:rFonts w:ascii="ＭＳ Ｐ明朝" w:eastAsia="ＭＳ Ｐ明朝" w:hAnsi="ＭＳ Ｐ明朝" w:hint="eastAsia"/>
          <w:kern w:val="0"/>
          <w:sz w:val="22"/>
        </w:rPr>
        <w:t>小学校スクールバス運行業務</w:t>
      </w:r>
    </w:p>
    <w:p w:rsidR="00CE290F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57DF" w:rsidRDefault="001A57D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21DEA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【担当者連絡先】</w:t>
      </w:r>
    </w:p>
    <w:p w:rsidR="00E21DEA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7264"/>
        </w:rPr>
        <w:t>住所又は所在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4"/>
        </w:rPr>
        <w:t>地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44"/>
          <w:kern w:val="0"/>
          <w:sz w:val="22"/>
          <w:szCs w:val="22"/>
          <w:fitText w:val="1760" w:id="1281547265"/>
        </w:rPr>
        <w:t>商号又は名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5"/>
        </w:rPr>
        <w:t>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7266"/>
        </w:rPr>
        <w:t>担当部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6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275"/>
          <w:kern w:val="0"/>
          <w:sz w:val="22"/>
          <w:szCs w:val="22"/>
          <w:fitText w:val="1760" w:id="1281547267"/>
        </w:rPr>
        <w:t>役職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7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760" w:id="1281547268"/>
        </w:rPr>
        <w:t>氏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8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7269"/>
        </w:rPr>
        <w:t>電話番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9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7270"/>
        </w:rPr>
        <w:t>ファックス番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70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281547271"/>
        </w:rPr>
        <w:t>電子メー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71"/>
        </w:rPr>
        <w:t>ル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A920E0" w:rsidRPr="00E21DEA" w:rsidRDefault="00A920E0" w:rsidP="00E21DEA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</w:p>
    <w:sectPr w:rsidR="00A920E0" w:rsidRPr="00E21DEA" w:rsidSect="00CE290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1D" w:rsidRDefault="0094371D">
      <w:r>
        <w:separator/>
      </w:r>
    </w:p>
  </w:endnote>
  <w:endnote w:type="continuationSeparator" w:id="0">
    <w:p w:rsidR="0094371D" w:rsidRDefault="009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1D" w:rsidRDefault="0094371D">
      <w:r>
        <w:separator/>
      </w:r>
    </w:p>
  </w:footnote>
  <w:footnote w:type="continuationSeparator" w:id="0">
    <w:p w:rsidR="0094371D" w:rsidRDefault="0094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367013">
      <w:rPr>
        <w:rFonts w:ascii="ＭＳ ゴシック" w:eastAsia="ＭＳ ゴシック" w:hAnsi="ＭＳ ゴシック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D4"/>
    <w:rsid w:val="000D2613"/>
    <w:rsid w:val="00106525"/>
    <w:rsid w:val="00131A0E"/>
    <w:rsid w:val="00162918"/>
    <w:rsid w:val="00175B0B"/>
    <w:rsid w:val="001A57DF"/>
    <w:rsid w:val="002175D5"/>
    <w:rsid w:val="00283820"/>
    <w:rsid w:val="002E3265"/>
    <w:rsid w:val="002F4349"/>
    <w:rsid w:val="00315E2F"/>
    <w:rsid w:val="00324BB2"/>
    <w:rsid w:val="003330D8"/>
    <w:rsid w:val="0034228B"/>
    <w:rsid w:val="00363BB1"/>
    <w:rsid w:val="00367013"/>
    <w:rsid w:val="00382B39"/>
    <w:rsid w:val="00386779"/>
    <w:rsid w:val="003872DE"/>
    <w:rsid w:val="00391A1B"/>
    <w:rsid w:val="003C54F4"/>
    <w:rsid w:val="003C6797"/>
    <w:rsid w:val="003D391C"/>
    <w:rsid w:val="00474D75"/>
    <w:rsid w:val="004837D6"/>
    <w:rsid w:val="0049243E"/>
    <w:rsid w:val="004D748D"/>
    <w:rsid w:val="00504BA5"/>
    <w:rsid w:val="00540FD1"/>
    <w:rsid w:val="00567A82"/>
    <w:rsid w:val="0058310D"/>
    <w:rsid w:val="005A7301"/>
    <w:rsid w:val="006078C8"/>
    <w:rsid w:val="006276A6"/>
    <w:rsid w:val="006765F8"/>
    <w:rsid w:val="007379F7"/>
    <w:rsid w:val="007B4CF5"/>
    <w:rsid w:val="00854952"/>
    <w:rsid w:val="00872111"/>
    <w:rsid w:val="00886644"/>
    <w:rsid w:val="0094371D"/>
    <w:rsid w:val="00966CD4"/>
    <w:rsid w:val="009801E2"/>
    <w:rsid w:val="009A3331"/>
    <w:rsid w:val="009F422E"/>
    <w:rsid w:val="00A33EA3"/>
    <w:rsid w:val="00A73E3A"/>
    <w:rsid w:val="00A77C2D"/>
    <w:rsid w:val="00A920E0"/>
    <w:rsid w:val="00AB5EFB"/>
    <w:rsid w:val="00B96A91"/>
    <w:rsid w:val="00BE16E8"/>
    <w:rsid w:val="00C03E4C"/>
    <w:rsid w:val="00CE290F"/>
    <w:rsid w:val="00CE699C"/>
    <w:rsid w:val="00D06392"/>
    <w:rsid w:val="00D41BFA"/>
    <w:rsid w:val="00E21DEA"/>
    <w:rsid w:val="00E26889"/>
    <w:rsid w:val="00EE2ADD"/>
    <w:rsid w:val="00F30366"/>
    <w:rsid w:val="00F379C0"/>
    <w:rsid w:val="00F7620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 参加表明書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N1085</dc:creator>
  <cp:lastModifiedBy>N1085</cp:lastModifiedBy>
  <cp:revision>2</cp:revision>
  <cp:lastPrinted>2017-12-14T06:11:00Z</cp:lastPrinted>
  <dcterms:created xsi:type="dcterms:W3CDTF">2019-11-21T23:40:00Z</dcterms:created>
  <dcterms:modified xsi:type="dcterms:W3CDTF">2019-11-21T23:40:00Z</dcterms:modified>
</cp:coreProperties>
</file>